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AA" w:rsidRPr="00033AAA" w:rsidRDefault="00033AAA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FC1A30" w:rsidRPr="003A4918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</w:t>
      </w:r>
      <w:r w:rsidR="00FC1A30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ПРОТОКОЛ</w:t>
      </w: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 3</w:t>
      </w:r>
    </w:p>
    <w:p w:rsidR="00FC1A30" w:rsidRPr="003A4918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с</w:t>
      </w:r>
      <w:r w:rsidR="00FC1A30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обрания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FC1A30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 родителями </w:t>
      </w:r>
      <w:r w:rsidR="00033AAA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выпускников 11 класса</w:t>
      </w:r>
    </w:p>
    <w:p w:rsidR="00FC1A30" w:rsidRPr="003A4918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проведения: </w:t>
      </w:r>
      <w:r w:rsidR="00D220FF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24</w:t>
      </w:r>
      <w:r w:rsidR="0001690C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.06.2020г.                                                                               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Форма проведения: </w:t>
      </w: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дистанционно (</w:t>
      </w: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ZOOM</w:t>
      </w: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присутствующих: </w:t>
      </w:r>
      <w:r w:rsidR="00D220FF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Приглашены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9C55B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школы </w:t>
      </w:r>
      <w:r w:rsidR="00D220FF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Гаджиева </w:t>
      </w:r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П.Р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заместител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директора по УВР </w:t>
      </w:r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Магомедова Х.М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</w:t>
      </w:r>
      <w:proofErr w:type="gramStart"/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иректора по ВР </w:t>
      </w:r>
      <w:proofErr w:type="spellStart"/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Нурмагомедова</w:t>
      </w:r>
      <w:proofErr w:type="spellEnd"/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П.А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.классный руководитель </w:t>
      </w:r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Абдурахманова П.А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технический специалист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Махулаев</w:t>
      </w:r>
      <w:proofErr w:type="spellEnd"/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М.Х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социальный -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</w:t>
      </w:r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Ибрагимова П.М.</w:t>
      </w:r>
    </w:p>
    <w:p w:rsidR="00B46120" w:rsidRPr="003A4918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</w:t>
      </w:r>
    </w:p>
    <w:p w:rsidR="00FC1A30" w:rsidRPr="003A4918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="00FC1A30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Повестка дня: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Вопросы организации и проведения ГИА в условиях повышенной готовности</w:t>
      </w:r>
      <w:proofErr w:type="gram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,</w:t>
      </w:r>
      <w:proofErr w:type="gram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из-за пандемии 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коронавируса</w:t>
      </w:r>
      <w:proofErr w:type="spellEnd"/>
      <w:r w:rsidR="009C55B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COVID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-19) </w:t>
      </w:r>
    </w:p>
    <w:p w:rsidR="00B4612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Общие вопросы подготовки к ГИА, правила и процедура ГИА-11;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3. Психологическая помощь  выпускникам.</w:t>
      </w:r>
    </w:p>
    <w:p w:rsidR="00FC1A30" w:rsidRPr="003A4918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</w:t>
      </w:r>
    </w:p>
    <w:p w:rsidR="00FC1A30" w:rsidRPr="003A4918" w:rsidRDefault="00033AAA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75415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FC1A30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первому </w:t>
      </w:r>
      <w:r w:rsidR="00FC1A30" w:rsidRPr="003A4918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вопросу</w:t>
      </w:r>
      <w:r w:rsidRPr="003A4918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 </w:t>
      </w:r>
      <w:proofErr w:type="gramStart"/>
      <w:r w:rsidRPr="003A4918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выступил</w:t>
      </w:r>
      <w:r w:rsidR="00FC1A30" w:rsidRPr="003A4918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 xml:space="preserve"> директор школы </w:t>
      </w:r>
      <w:r w:rsidR="00875415" w:rsidRPr="003A4918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Гаджиева П.Р</w:t>
      </w:r>
      <w:r w:rsidRPr="003A4918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.</w:t>
      </w:r>
      <w:r w:rsidRPr="003A49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612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отметил</w:t>
      </w:r>
      <w:r w:rsidR="00875415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основной формой государственной итоговой аттестации по образовательным программам среднего общего образования (ГИА) является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единый государственный экзаме</w:t>
      </w:r>
      <w:r w:rsidR="009C55B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(ЕГЭ). ЕГЭ-2020 не отменили из-за пандемии </w:t>
      </w:r>
      <w:proofErr w:type="spellStart"/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коронавируса</w:t>
      </w:r>
      <w:proofErr w:type="spellEnd"/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вот правила проведения единого </w:t>
      </w:r>
      <w:proofErr w:type="spellStart"/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госэкзамена</w:t>
      </w:r>
      <w:proofErr w:type="spellEnd"/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этом году существенно изменилис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ь,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том, как выпускники будут сдавать ЕГЭ в этом году, какие требования к безопасности будут установлены?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Маски на ЕГЭ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Рособрнадзор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решил</w:t>
      </w:r>
      <w:r w:rsidR="00033AAA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регионы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будут требовать ношение масок на ЕГЭ.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Тесты на COVID-19 перед ЕГЭ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Обязательное тестирование выпускников перед экзаменом вызвало много противоречивых обсуждений. В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Рособрнадзоре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пояснили, что окончательного решения по этому вопросу пока не принято. Однако уже принято решение обязательно обеспечить в пунктах проведения экзаменов некоторое количество </w:t>
      </w:r>
      <w:proofErr w:type="spellStart"/>
      <w:proofErr w:type="gram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экспресс-тестов</w:t>
      </w:r>
      <w:proofErr w:type="spellEnd"/>
      <w:proofErr w:type="gram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Их будут оперативно применять для выпускников, у которых при входе выявят повышенную температуру (если результаты теста будут отрицательными, то выпускникам с температурой разрешат сдать экзамен)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Дезинфекция, социальная дистанция и проветривание аудиторий</w:t>
      </w:r>
    </w:p>
    <w:p w:rsidR="00FC1A30" w:rsidRPr="003A4918" w:rsidRDefault="00875415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</w:t>
      </w:r>
      <w:proofErr w:type="gram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ЕГЭ-2020 прошли с наименьшим риском для абитуриентов, правилами их проведения предусмотрены: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Обязательная генеральная уборка аудитории с дезинфицирующими средствами перед экзаменом и после него;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Дозаторы с антисептиками для обработки рук при входе в аудитории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Обязательная бесконтактная термометрия всех людей при входе в учебное заведение;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Приборы для обеззараживания воздуха в аудиториях;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питьевого режима (одноразовая посуда, дезинфекция дозаторов).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соблюдения социальной дистанции и исключения массового скопления людей предусмотрены: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График прихода выпускников в учебные заведения для недопущения их скопления на входе;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 дистанция в аудиториях — минимум 1,5 метра;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Запрет на скопление выпускников в рекреационных зонах;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Зигзагообразная рассадка за партами по 1 человеку;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Обязательное использование масок и перчаток наблюдателями.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рассадка в аудиториях будет более свободная для соблюдения социальной дистанции между учениками.</w:t>
      </w:r>
    </w:p>
    <w:p w:rsidR="00FC1A30" w:rsidRPr="003A4918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2.По второму вопросу вы</w:t>
      </w:r>
      <w:r w:rsidR="00D34A3B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ступила зам</w:t>
      </w:r>
      <w:proofErr w:type="gramStart"/>
      <w:r w:rsidR="00D34A3B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.п</w:t>
      </w:r>
      <w:proofErr w:type="gramEnd"/>
      <w:r w:rsidR="00D34A3B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УВР </w:t>
      </w:r>
      <w:r w:rsidR="003A4918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75415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 w:rsidR="003A4918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агомедова Х.М</w:t>
      </w:r>
      <w:r w:rsidR="00D34A3B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C1A30" w:rsidRPr="003A4918" w:rsidRDefault="00D34A3B" w:rsidP="006E63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Она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разъяснила следующие вопросы</w:t>
      </w:r>
      <w:r w:rsidR="00B4612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часто задаваемые родителями: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1.ЧЕМ ПОЛЬЗОВАТЬСЯ НА ЕГЭ?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 приказом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и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Рособрнадзором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Кроме того, в комплекты КИМ по некоторым предметам включены справочные материалы.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ЕГЭ по математике</w:t>
      </w:r>
      <w:r w:rsidR="003A4918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Разрешается пользоваться линейкой.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ЕГЭ по химии</w:t>
      </w:r>
      <w:r w:rsidR="003A4918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cos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sin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tg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линейки.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каждому варианту экзаменационной работы прилагаются следующие материалы</w:t>
      </w:r>
      <w:r w:rsidR="00D34A3B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периодическая система химических элементов Д.И. Менделеева;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растворимости солей, кислот и оснований в воде;</w:t>
      </w:r>
      <w:r w:rsidR="00D34A3B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электрохимический ряд напряжений металлов.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ЕГЭ по физике</w:t>
      </w:r>
      <w:r w:rsidR="003A4918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cos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sin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tg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линейки.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FC1A30" w:rsidRPr="003A4918" w:rsidRDefault="00FC1A30" w:rsidP="006E63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остальным предметам</w:t>
      </w: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использование 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дополнительного оборудования и материалов на экзамене не предусмотрено.</w:t>
      </w:r>
    </w:p>
    <w:p w:rsidR="006E637B" w:rsidRDefault="006E637B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6E637B" w:rsidRDefault="006E637B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lastRenderedPageBreak/>
        <w:t>2.ПРАВИЛА И ПРОЦЕДУРА ПРОВЕДЕНИЯ ЕГЭ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начала ЕГЭ по всем учебным предметам 10.00 часов по местному времени.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Допуск участников ЕГЭ в ППЭ осуществляется с 09.00 по местному времени.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входе в ППЭ участник ЕГЭ должен предъявить документ, удостоверяющий личность (далее – паспорт).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случае отсутствия паспорта у выпускника прошлых лет и других категорий участников ЕГЭ в ППЭ такие участники ЕГЭ не допускаются.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ППЭ участник ЕГЭ берет с собой: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ручка;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паспорт;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лекарства и питание (при необходимости);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  <w:proofErr w:type="gramEnd"/>
    </w:p>
    <w:p w:rsidR="00FC1A30" w:rsidRPr="003A4918" w:rsidRDefault="00D34A3B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Занять место, указанное организатором. Изменение рабочего места не допускается.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раздаче комплектов экзаменационных материалов все участники ЕГЭ должны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прослушать инструктаж, проводимый организаторами в аудитории;</w:t>
      </w:r>
    </w:p>
    <w:p w:rsidR="00FC1A30" w:rsidRPr="003A4918" w:rsidRDefault="00D34A3B" w:rsidP="00D34A3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обратить вниман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 на целостность упаковки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пакета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бланки ответов № 2 выдаются организаторами отд</w:t>
      </w:r>
      <w:r w:rsidR="006E63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ельно по просьбе участника ЕГЭ.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Получить от организаторов черновики, со штампом образовательной организации на базе, которой расположен</w:t>
      </w:r>
      <w:proofErr w:type="gram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4A3B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Сравнить уникальный номер КИМ на листах КИМ и номер КИМ, указанный на контрольном листе;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сравнить цифровое значение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штрихкода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бланке регистрации со значением, указанным на контрольном листе;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убедиться в совпадении значений в обеих парах чисел. В случае несовпадения сообщить об этом организаторам (которые прои</w:t>
      </w:r>
      <w:r w:rsidR="00D34A3B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зведут замену всего комплекта</w:t>
      </w:r>
      <w:proofErr w:type="gramStart"/>
      <w:r w:rsidR="00D34A3B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проверить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видны), а также проверить правильность кода региона и номера ППЭ в бланке регистрации ответов. При выявлении любого брака необходимо осуще</w:t>
      </w:r>
      <w:r w:rsidR="00D34A3B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ствить замену всего комплекта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3.ВО ВРЕМЯ ЭКЗАМЕНА ВСЕ УЧАСТНИКИ ЕГЭ ДОЛЖНЫ: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указания организаторов.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 время экзамена участникам ЕГЭ запрещается: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Иметь при себе: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связи,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электронно-вычислительную технику,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фото-, аудио- и видеоаппаратуру,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справочные материалы (кроме </w:t>
      </w:r>
      <w:proofErr w:type="gram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разрешенных</w:t>
      </w:r>
      <w:proofErr w:type="gram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содержатся в КИМ), письменные заметки и иные средства хранения и передачи информации.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Выносить из аудиторий и ППЭ экзаме</w:t>
      </w:r>
      <w:r w:rsidR="00D34A3B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национные материалы</w:t>
      </w:r>
      <w:proofErr w:type="gramStart"/>
      <w:r w:rsidR="00D34A3B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Разговаривать между собой.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Обмениваться любыми материалами и предметами с другими участниками ЕГЭ.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Переписывать задания КИМ в черновики со штампом образовательной организации ЕГЭ.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Примечание. 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Экзаменационная работа такого участника ЕГЭ не проверяется.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случае возникновения претензии по содержанию КИМ сообщить об этом организатору.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ВАЖНО: при записи ответов на задания НЕЛЬЗЯ использовать оборотную сторону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бланков. Все записи ведутся ТОЛЬКО на лицевой стороне (для записи развёрнутых ответов сначала на бланке ответов № 2 лист 1, потом – на бланке ответо</w:t>
      </w:r>
      <w:r w:rsidR="0001690C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№ 2 лист 2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A491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 случае если участник ЕГЭ полностью заполнил бланк ответов № 2, организатор в аудитории должен: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убедиться, чтобы бланк ответов № 2 был полностью заполнен, в противном случае ответы, внесенные в дополнительный бланк ответов № 2, оцениваться не будут;</w:t>
      </w:r>
      <w:r w:rsidR="0001690C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выдать по просьбе участника ЕГЭ дополнительный бланк ответов № 2;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4.ЗАВЕРШЕНИЕ ВЫПОЛНЕНИЯ ЭКЗАМЕНАЦИОННОЙ РАБОТЫ УЧАСТНИКАМИ ЕГЭ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ЕГЭ, досрочно завершившие выполнение экзаменационной работы, могут покинуть ППЭ. Организатору </w:t>
      </w:r>
      <w:r w:rsidR="0001690C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принять у них  вес пакет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1A30" w:rsidRPr="003A4918" w:rsidRDefault="0001690C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 родителя ученика </w:t>
      </w:r>
      <w:r w:rsid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Абдурахманова М.М</w:t>
      </w: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FC1A30"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поступил вопрос по апелляции.</w:t>
      </w:r>
    </w:p>
    <w:p w:rsidR="00FC1A30" w:rsidRPr="003A4918" w:rsidRDefault="003A4918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школы Гаджиева П.Р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.</w:t>
      </w:r>
      <w:r w:rsidR="0001690C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разъяснил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1690C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родителям, что</w:t>
      </w:r>
      <w:r w:rsidR="00B4612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690C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FC1A30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апелляцию  ученик подает в том случае, если он выполнил вариант «С».  В противном случае апелляция не принимается апелляционной комиссией.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Школьная   конфликтная комиссия рассматривает апелляцию не более 2-х рабочих дней с момента ее подачи. 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единым расписанием.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Апелляция о несогласии с результатами ЕГЭ подается в течение 2-х рабочих дней после официального объявления результатов экзамена. Конфликтная комиссия рассматривает апелляцию не более 4-х рабочих дней с момента ее подачи.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  Результатом рассмотрения апелляции может быть: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- отклонение апелляции и сохранение выставленных баллов;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 - удовлетворение апелляции и выставление других </w:t>
      </w:r>
      <w:proofErr w:type="gramStart"/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баллов</w:t>
      </w:r>
      <w:proofErr w:type="gramEnd"/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FC1A30" w:rsidRPr="003A4918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По третьему  вопросу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оказания психологической помощи выступил</w:t>
      </w:r>
      <w:r w:rsidR="0001690C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  </w:t>
      </w:r>
      <w:proofErr w:type="spellStart"/>
      <w:proofErr w:type="gramStart"/>
      <w:r w:rsid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социальный-</w:t>
      </w:r>
      <w:r w:rsidR="0001690C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педагог</w:t>
      </w:r>
      <w:proofErr w:type="spellEnd"/>
      <w:proofErr w:type="gramEnd"/>
      <w:r w:rsid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1690C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Ибрагимова П.М</w:t>
      </w: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="0001690C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сказал</w:t>
      </w:r>
      <w:r w:rsid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секрет, что успешность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 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  Обеспечьте дома удобное место для занятий, проследите, чтобы никто из домашних не мешал.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Помогите детям распределить темы подготовки по дням. Ознакомьте ребенка с методикой подготовки к экзаменам. Подготовьте различные варианты тестовых заданий по </w:t>
      </w:r>
      <w:r w:rsidR="0001690C"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предмету и потренируйте ребенка. 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Подбадривайте детей, повышайте их уверенность в себе. Контролируйте режим подготовки ребенка к экзаменам, не допускайте перегрузок. Накануне экзамена обеспечьте ребенку полноценный отдых, он должен отдохнуть и как следует выспаться. Не критикуйте ребенка после экзамена. </w:t>
      </w: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Помните</w:t>
      </w: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главное – снизить напряжение и тревожность ребенка и обеспечить ему подходящие условия для занятий.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Исходя из вышеуказанного  постановили</w:t>
      </w:r>
      <w:proofErr w:type="gramEnd"/>
      <w:r w:rsidRPr="003A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</w:p>
    <w:p w:rsidR="00FC1A30" w:rsidRPr="003A4918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1.Строго следовать рекомендациям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Рособнадзора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сдаче ЕГЭ-2020 в условиях повышенной готовности</w:t>
      </w:r>
      <w:proofErr w:type="gram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,</w:t>
      </w:r>
      <w:proofErr w:type="gram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из-за пандемии  </w:t>
      </w:r>
      <w:proofErr w:type="spellStart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коронавируса</w:t>
      </w:r>
      <w:proofErr w:type="spellEnd"/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Родителям принять к сведению полученную информацию  по правилам и процедуре проведения ЕГЭ.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Учащимся и родителям соблюдать психологические рекомендации по подготовке к ГИА-2020.</w:t>
      </w:r>
    </w:p>
    <w:p w:rsidR="00B46120" w:rsidRPr="003A4918" w:rsidRDefault="00FC1A30" w:rsidP="006E637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</w:t>
      </w:r>
    </w:p>
    <w:p w:rsidR="00B46120" w:rsidRPr="003A4918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Заместитель директ</w:t>
      </w:r>
      <w:r w:rsidR="0001690C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ора по УВР</w:t>
      </w:r>
      <w:r w:rsidR="00B46120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01690C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                                     </w:t>
      </w:r>
      <w:r w:rsid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Магомедова Х.М.</w:t>
      </w:r>
      <w:r w:rsidR="0001690C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FC1A30" w:rsidRPr="003A4918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C1A30" w:rsidRPr="003A4918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Секретарь Род</w:t>
      </w:r>
      <w:r w:rsidR="0001690C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ительского комитета</w:t>
      </w:r>
      <w:r w:rsidR="00B46120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01690C"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</w:t>
      </w:r>
      <w:proofErr w:type="spellStart"/>
      <w:r w:rsid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Ачилаева</w:t>
      </w:r>
      <w:proofErr w:type="spellEnd"/>
      <w:r w:rsid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Б.Г.</w:t>
      </w:r>
    </w:p>
    <w:p w:rsidR="008A2A03" w:rsidRPr="003A4918" w:rsidRDefault="00FC1A30" w:rsidP="00033AA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sectPr w:rsidR="008A2A03" w:rsidRPr="003A4918" w:rsidSect="006E637B">
      <w:foot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F8A" w:rsidRDefault="006C5F8A" w:rsidP="00033AAA">
      <w:pPr>
        <w:spacing w:after="0" w:line="240" w:lineRule="auto"/>
      </w:pPr>
      <w:r>
        <w:separator/>
      </w:r>
    </w:p>
  </w:endnote>
  <w:endnote w:type="continuationSeparator" w:id="0">
    <w:p w:rsidR="006C5F8A" w:rsidRDefault="006C5F8A" w:rsidP="0003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9777"/>
    </w:sdtPr>
    <w:sdtContent>
      <w:p w:rsidR="00033AAA" w:rsidRDefault="00C675ED">
        <w:pPr>
          <w:pStyle w:val="aa"/>
          <w:jc w:val="center"/>
        </w:pPr>
        <w:fldSimple w:instr=" PAGE   \* MERGEFORMAT ">
          <w:r w:rsidR="006E637B">
            <w:rPr>
              <w:noProof/>
            </w:rPr>
            <w:t>6</w:t>
          </w:r>
        </w:fldSimple>
      </w:p>
    </w:sdtContent>
  </w:sdt>
  <w:p w:rsidR="00033AAA" w:rsidRDefault="00033A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F8A" w:rsidRDefault="006C5F8A" w:rsidP="00033AAA">
      <w:pPr>
        <w:spacing w:after="0" w:line="240" w:lineRule="auto"/>
      </w:pPr>
      <w:r>
        <w:separator/>
      </w:r>
    </w:p>
  </w:footnote>
  <w:footnote w:type="continuationSeparator" w:id="0">
    <w:p w:rsidR="006C5F8A" w:rsidRDefault="006C5F8A" w:rsidP="0003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A30"/>
    <w:rsid w:val="0001690C"/>
    <w:rsid w:val="00033AAA"/>
    <w:rsid w:val="003A4918"/>
    <w:rsid w:val="00571DE4"/>
    <w:rsid w:val="0057264D"/>
    <w:rsid w:val="006C5F8A"/>
    <w:rsid w:val="006E637B"/>
    <w:rsid w:val="007544D4"/>
    <w:rsid w:val="00826A78"/>
    <w:rsid w:val="00875415"/>
    <w:rsid w:val="008A2A03"/>
    <w:rsid w:val="009C55B0"/>
    <w:rsid w:val="00B46120"/>
    <w:rsid w:val="00C675ED"/>
    <w:rsid w:val="00D220FF"/>
    <w:rsid w:val="00D34A3B"/>
    <w:rsid w:val="00FC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C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A30"/>
    <w:rPr>
      <w:b/>
      <w:bCs/>
    </w:rPr>
  </w:style>
  <w:style w:type="character" w:styleId="a5">
    <w:name w:val="Emphasis"/>
    <w:basedOn w:val="a0"/>
    <w:uiPriority w:val="20"/>
    <w:qFormat/>
    <w:rsid w:val="00FC1A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C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A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3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33AAA"/>
  </w:style>
  <w:style w:type="paragraph" w:styleId="aa">
    <w:name w:val="footer"/>
    <w:basedOn w:val="a"/>
    <w:link w:val="ab"/>
    <w:uiPriority w:val="99"/>
    <w:unhideWhenUsed/>
    <w:rsid w:val="0003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3A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</cp:lastModifiedBy>
  <cp:revision>6</cp:revision>
  <cp:lastPrinted>2020-06-30T09:43:00Z</cp:lastPrinted>
  <dcterms:created xsi:type="dcterms:W3CDTF">2020-06-26T12:48:00Z</dcterms:created>
  <dcterms:modified xsi:type="dcterms:W3CDTF">2020-06-30T09:43:00Z</dcterms:modified>
</cp:coreProperties>
</file>